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49C" w:rsidRDefault="000F225C">
      <w:r>
        <w:t xml:space="preserve">Аннотация к рабочей программе </w:t>
      </w:r>
    </w:p>
    <w:p w:rsidR="008C649C" w:rsidRDefault="000F225C">
      <w:pPr>
        <w:spacing w:after="0"/>
        <w:ind w:left="910"/>
        <w:jc w:val="center"/>
      </w:pPr>
      <w:r>
        <w:t xml:space="preserve"> </w:t>
      </w:r>
    </w:p>
    <w:tbl>
      <w:tblPr>
        <w:tblStyle w:val="TableGrid"/>
        <w:tblW w:w="10065" w:type="dxa"/>
        <w:tblInd w:w="-451" w:type="dxa"/>
        <w:tblCellMar>
          <w:top w:w="7" w:type="dxa"/>
          <w:left w:w="110" w:type="dxa"/>
          <w:right w:w="55" w:type="dxa"/>
        </w:tblCellMar>
        <w:tblLook w:val="04A0" w:firstRow="1" w:lastRow="0" w:firstColumn="1" w:lastColumn="0" w:noHBand="0" w:noVBand="1"/>
      </w:tblPr>
      <w:tblGrid>
        <w:gridCol w:w="3971"/>
        <w:gridCol w:w="6094"/>
      </w:tblGrid>
      <w:tr w:rsidR="008C649C">
        <w:trPr>
          <w:trHeight w:val="841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spacing w:after="25"/>
              <w:ind w:left="0"/>
              <w:jc w:val="both"/>
            </w:pPr>
            <w:r>
              <w:t xml:space="preserve">1.Полное  наименование программы </w:t>
            </w:r>
          </w:p>
          <w:p w:rsidR="008C649C" w:rsidRDefault="000F225C">
            <w:pPr>
              <w:ind w:left="0"/>
            </w:pPr>
            <w:r>
              <w:t xml:space="preserve">( с указанием предмета и класса)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Рабочая программа по учебному предмету </w:t>
            </w:r>
          </w:p>
          <w:p w:rsidR="008C649C" w:rsidRDefault="000F225C" w:rsidP="00FB326C">
            <w:pPr>
              <w:ind w:left="0"/>
              <w:jc w:val="both"/>
            </w:pPr>
            <w:r>
              <w:t xml:space="preserve">« Физическая культура» </w:t>
            </w:r>
            <w:r w:rsidR="00FB326C">
              <w:t>1 класс</w:t>
            </w:r>
            <w:r>
              <w:t xml:space="preserve"> </w:t>
            </w:r>
          </w:p>
        </w:tc>
      </w:tr>
      <w:tr w:rsidR="008C649C">
        <w:trPr>
          <w:trHeight w:val="16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  <w:jc w:val="both"/>
            </w:pPr>
            <w:r>
              <w:t xml:space="preserve">2. Количество часов для реализации программы ( год)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spacing w:after="17"/>
              <w:ind w:left="0"/>
            </w:pPr>
            <w:r>
              <w:t xml:space="preserve">Срок реализации: 4 года, 1-4 классы. </w:t>
            </w:r>
          </w:p>
          <w:p w:rsidR="008C649C" w:rsidRDefault="000F225C">
            <w:pPr>
              <w:numPr>
                <w:ilvl w:val="0"/>
                <w:numId w:val="1"/>
              </w:numPr>
              <w:spacing w:after="22"/>
              <w:ind w:right="2166"/>
            </w:pPr>
            <w:r>
              <w:t xml:space="preserve">класс – </w:t>
            </w:r>
            <w:r w:rsidR="00604ABE">
              <w:t>66</w:t>
            </w:r>
            <w:r>
              <w:t xml:space="preserve"> ч </w:t>
            </w:r>
          </w:p>
          <w:p w:rsidR="008C649C" w:rsidRDefault="008C649C">
            <w:pPr>
              <w:ind w:left="0"/>
            </w:pPr>
          </w:p>
        </w:tc>
      </w:tr>
      <w:tr w:rsidR="008C649C">
        <w:trPr>
          <w:trHeight w:val="283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3. Дата утверждения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FB326C" w:rsidP="00604ABE">
            <w:pPr>
              <w:ind w:left="0"/>
            </w:pPr>
            <w:r>
              <w:t>26</w:t>
            </w:r>
            <w:r w:rsidR="000F225C">
              <w:t>.08.202</w:t>
            </w:r>
            <w:r w:rsidR="00604ABE">
              <w:t>2</w:t>
            </w:r>
            <w:r w:rsidR="000F225C">
              <w:t xml:space="preserve"> </w:t>
            </w:r>
          </w:p>
        </w:tc>
      </w:tr>
      <w:tr w:rsidR="008C649C">
        <w:trPr>
          <w:trHeight w:val="1666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4. Цель реализации программы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604ABE">
            <w:pPr>
              <w:ind w:left="0"/>
            </w:pPr>
            <w:r w:rsidRPr="009D0B96">
              <w:rPr>
                <w:szCs w:val="24"/>
              </w:rPr>
              <w:t>Целью образования по физической культуре в 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</w:t>
            </w:r>
            <w:r>
              <w:rPr>
                <w:szCs w:val="24"/>
              </w:rPr>
              <w:t>.</w:t>
            </w:r>
            <w:r w:rsidRPr="009D0B96">
              <w:rPr>
                <w:szCs w:val="24"/>
              </w:rPr>
              <w:t xml:space="preserve">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 деятельности,  развитие  физических  качеств  и  освоение физических упражнений оздоровительной, спортивной и </w:t>
            </w:r>
            <w:proofErr w:type="spellStart"/>
            <w:r w:rsidRPr="009D0B96">
              <w:rPr>
                <w:szCs w:val="24"/>
              </w:rPr>
              <w:t>прикладно</w:t>
            </w:r>
            <w:proofErr w:type="spellEnd"/>
            <w:r w:rsidRPr="009D0B96">
              <w:rPr>
                <w:szCs w:val="24"/>
              </w:rPr>
              <w:t>-ориентированной направленности</w:t>
            </w:r>
            <w:r w:rsidR="000F225C">
              <w:t xml:space="preserve">. </w:t>
            </w:r>
          </w:p>
        </w:tc>
      </w:tr>
      <w:tr w:rsidR="008C649C">
        <w:trPr>
          <w:trHeight w:val="2924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ind w:left="0"/>
            </w:pPr>
            <w:r>
              <w:t xml:space="preserve">5. Используемые учебники и пособия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49C" w:rsidRDefault="000F225C">
            <w:pPr>
              <w:numPr>
                <w:ilvl w:val="0"/>
                <w:numId w:val="2"/>
              </w:numPr>
              <w:spacing w:line="280" w:lineRule="auto"/>
              <w:jc w:val="both"/>
            </w:pPr>
            <w:r>
              <w:t xml:space="preserve">класс  Лях В.И. Физическая культура. 1 — 4 класс. Учебник. М.: Просвещение. </w:t>
            </w:r>
          </w:p>
          <w:p w:rsidR="008C649C" w:rsidRDefault="008C649C">
            <w:pPr>
              <w:ind w:left="0"/>
            </w:pPr>
            <w:bookmarkStart w:id="0" w:name="_GoBack"/>
            <w:bookmarkEnd w:id="0"/>
          </w:p>
        </w:tc>
      </w:tr>
    </w:tbl>
    <w:p w:rsidR="008C649C" w:rsidRDefault="000F225C">
      <w:pPr>
        <w:spacing w:after="0"/>
        <w:ind w:left="910"/>
        <w:jc w:val="center"/>
      </w:pPr>
      <w:r>
        <w:t xml:space="preserve"> </w:t>
      </w:r>
    </w:p>
    <w:sectPr w:rsidR="008C649C">
      <w:pgSz w:w="11904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277A1"/>
    <w:multiLevelType w:val="hybridMultilevel"/>
    <w:tmpl w:val="68064C80"/>
    <w:lvl w:ilvl="0" w:tplc="294A6562">
      <w:start w:val="1"/>
      <w:numFmt w:val="decimal"/>
      <w:lvlText w:val="%1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C07C9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4E4E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885B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FAE4A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60D21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CCA04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6EC0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004C3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5A7091"/>
    <w:multiLevelType w:val="hybridMultilevel"/>
    <w:tmpl w:val="80E441EC"/>
    <w:lvl w:ilvl="0" w:tplc="62443BC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E7B9E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028A1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2449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7CDBC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EC91C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CC85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8ED8F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4CB14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49C"/>
    <w:rsid w:val="000F225C"/>
    <w:rsid w:val="00604ABE"/>
    <w:rsid w:val="006A22C1"/>
    <w:rsid w:val="008C649C"/>
    <w:rsid w:val="00916540"/>
    <w:rsid w:val="00FB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005C6"/>
  <w15:docId w15:val="{CC9AAB53-2D0C-4E33-8810-B11371DDA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left="326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User</cp:lastModifiedBy>
  <cp:revision>2</cp:revision>
  <dcterms:created xsi:type="dcterms:W3CDTF">2022-11-06T11:04:00Z</dcterms:created>
  <dcterms:modified xsi:type="dcterms:W3CDTF">2022-11-06T11:04:00Z</dcterms:modified>
</cp:coreProperties>
</file>